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20" w:rsidRDefault="00612120" w:rsidP="00612120"/>
    <w:p w:rsidR="00612120" w:rsidRDefault="00612120" w:rsidP="00612120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32388BDF" wp14:editId="3E5AC86C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5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612120" w:rsidRPr="009D2184" w:rsidRDefault="00612120" w:rsidP="00612120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30 de </w:t>
      </w:r>
      <w:proofErr w:type="gramStart"/>
      <w:r>
        <w:rPr>
          <w:rFonts w:ascii="Century Gothic" w:hAnsi="Century Gothic"/>
          <w:b/>
          <w:sz w:val="32"/>
        </w:rPr>
        <w:t>Junio</w:t>
      </w:r>
      <w:proofErr w:type="gramEnd"/>
      <w:r>
        <w:rPr>
          <w:rFonts w:ascii="Century Gothic" w:hAnsi="Century Gothic"/>
          <w:b/>
          <w:sz w:val="32"/>
        </w:rPr>
        <w:t xml:space="preserve"> al 3 de Julio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612120" w:rsidRPr="009D2184" w:rsidTr="001603F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612120" w:rsidRPr="009D2184" w:rsidRDefault="00612120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612120" w:rsidRPr="009D2184" w:rsidRDefault="00612120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612120" w:rsidRPr="009D2184" w:rsidRDefault="00612120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612120" w:rsidRPr="009D2184" w:rsidRDefault="00612120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Ingles </w:t>
            </w:r>
          </w:p>
        </w:tc>
      </w:tr>
    </w:tbl>
    <w:p w:rsidR="00612120" w:rsidRPr="009D2184" w:rsidRDefault="00612120" w:rsidP="00612120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612120" w:rsidRPr="009D2184" w:rsidTr="001603F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612120" w:rsidRPr="009D2184" w:rsidRDefault="00612120" w:rsidP="001603F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612120" w:rsidRPr="009D2184" w:rsidRDefault="00612120" w:rsidP="001603F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612120" w:rsidRPr="009D2184" w:rsidRDefault="00612120" w:rsidP="001603F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612120" w:rsidRPr="009D2184" w:rsidTr="001603FE">
        <w:trPr>
          <w:trHeight w:val="1933"/>
        </w:trPr>
        <w:tc>
          <w:tcPr>
            <w:tcW w:w="2802" w:type="dxa"/>
          </w:tcPr>
          <w:p w:rsidR="00612120" w:rsidRPr="008E442F" w:rsidRDefault="00612120" w:rsidP="001603FE">
            <w:pPr>
              <w:pStyle w:val="Sinespaciado"/>
              <w:ind w:left="720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:rsidR="00612120" w:rsidRPr="008E442F" w:rsidRDefault="00612120" w:rsidP="001603FE">
            <w:pPr>
              <w:pStyle w:val="Sinespaciado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8E442F">
              <w:rPr>
                <w:rFonts w:ascii="Century Gothic" w:hAnsi="Century Gothic"/>
                <w:sz w:val="28"/>
                <w:szCs w:val="28"/>
                <w:lang w:val="en-US"/>
              </w:rPr>
              <w:t>My face</w:t>
            </w:r>
          </w:p>
          <w:p w:rsidR="00612120" w:rsidRPr="008E442F" w:rsidRDefault="00612120" w:rsidP="001603FE">
            <w:pPr>
              <w:pStyle w:val="Sinespaciado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8E442F">
              <w:rPr>
                <w:rFonts w:ascii="Century Gothic" w:hAnsi="Century Gothic"/>
                <w:sz w:val="28"/>
                <w:szCs w:val="28"/>
                <w:lang w:val="en-US"/>
              </w:rPr>
              <w:t>Eyes</w:t>
            </w:r>
          </w:p>
          <w:p w:rsidR="00612120" w:rsidRPr="008E442F" w:rsidRDefault="00612120" w:rsidP="001603FE">
            <w:pPr>
              <w:pStyle w:val="Sinespaciado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8E442F">
              <w:rPr>
                <w:rFonts w:ascii="Century Gothic" w:hAnsi="Century Gothic"/>
                <w:sz w:val="28"/>
                <w:szCs w:val="28"/>
                <w:lang w:val="en-US"/>
              </w:rPr>
              <w:t>Ears</w:t>
            </w:r>
          </w:p>
          <w:p w:rsidR="00612120" w:rsidRPr="008E442F" w:rsidRDefault="00612120" w:rsidP="001603FE">
            <w:pPr>
              <w:pStyle w:val="Sinespaciado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8E442F">
              <w:rPr>
                <w:rFonts w:ascii="Century Gothic" w:hAnsi="Century Gothic"/>
                <w:sz w:val="28"/>
                <w:szCs w:val="28"/>
                <w:lang w:val="en-US"/>
              </w:rPr>
              <w:t>Nose</w:t>
            </w:r>
          </w:p>
          <w:p w:rsidR="00612120" w:rsidRPr="008E442F" w:rsidRDefault="00612120" w:rsidP="001603FE">
            <w:pPr>
              <w:pStyle w:val="Sinespaciado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8E442F">
              <w:rPr>
                <w:rFonts w:ascii="Century Gothic" w:hAnsi="Century Gothic"/>
                <w:sz w:val="28"/>
                <w:szCs w:val="28"/>
                <w:lang w:val="en-US"/>
              </w:rPr>
              <w:t>Mouth</w:t>
            </w:r>
          </w:p>
          <w:p w:rsidR="00612120" w:rsidRPr="008E442F" w:rsidRDefault="00612120" w:rsidP="001603FE">
            <w:pPr>
              <w:pStyle w:val="Sinespaciado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:rsidR="00612120" w:rsidRPr="008E442F" w:rsidRDefault="00612120" w:rsidP="001603FE">
            <w:pPr>
              <w:pStyle w:val="Sinespaciado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:rsidR="00612120" w:rsidRPr="00612120" w:rsidRDefault="00612120" w:rsidP="001603FE">
            <w:pPr>
              <w:pStyle w:val="Sinespaciado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</w:tcPr>
          <w:p w:rsidR="00612120" w:rsidRPr="008E442F" w:rsidRDefault="00612120" w:rsidP="001603FE">
            <w:pPr>
              <w:pStyle w:val="Sinespaciado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8E442F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Jueves.</w:t>
            </w:r>
          </w:p>
          <w:p w:rsidR="00612120" w:rsidRPr="008E442F" w:rsidRDefault="00612120" w:rsidP="001603FE">
            <w:pPr>
              <w:pStyle w:val="Sinespaciado"/>
              <w:rPr>
                <w:rFonts w:ascii="Century Gothic" w:hAnsi="Century Gothic"/>
                <w:bCs/>
                <w:sz w:val="28"/>
                <w:szCs w:val="28"/>
                <w:lang w:val="en-US"/>
              </w:rPr>
            </w:pPr>
            <w:r w:rsidRPr="008E442F">
              <w:rPr>
                <w:rFonts w:ascii="Century Gothic" w:hAnsi="Century Gothic"/>
                <w:bCs/>
                <w:sz w:val="28"/>
                <w:szCs w:val="28"/>
                <w:lang w:val="en-US"/>
              </w:rPr>
              <w:t xml:space="preserve">Listen and repeat the parts of the face. Cut and paste each part on the correct place. </w:t>
            </w:r>
          </w:p>
          <w:p w:rsidR="00612120" w:rsidRPr="008E442F" w:rsidRDefault="00612120" w:rsidP="001603FE">
            <w:pPr>
              <w:pStyle w:val="Sinespaciado"/>
              <w:rPr>
                <w:rFonts w:ascii="Century Gothic" w:hAnsi="Century Gothic"/>
                <w:bCs/>
                <w:sz w:val="28"/>
                <w:szCs w:val="28"/>
              </w:rPr>
            </w:pPr>
            <w:r w:rsidRPr="008E442F">
              <w:rPr>
                <w:rFonts w:ascii="Century Gothic" w:hAnsi="Century Gothic"/>
                <w:bCs/>
                <w:sz w:val="28"/>
                <w:szCs w:val="28"/>
              </w:rPr>
              <w:t>Page 29</w:t>
            </w:r>
          </w:p>
          <w:p w:rsidR="00612120" w:rsidRPr="008E442F" w:rsidRDefault="00612120" w:rsidP="001603FE">
            <w:pPr>
              <w:ind w:left="360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898" w:type="dxa"/>
          </w:tcPr>
          <w:p w:rsidR="00612120" w:rsidRPr="008E442F" w:rsidRDefault="00612120" w:rsidP="001603FE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</w:p>
          <w:p w:rsidR="00612120" w:rsidRPr="008E442F" w:rsidRDefault="00612120" w:rsidP="001603FE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</w:p>
          <w:p w:rsidR="00612120" w:rsidRPr="008E442F" w:rsidRDefault="00612120" w:rsidP="001603FE">
            <w:pPr>
              <w:jc w:val="center"/>
              <w:rPr>
                <w:rFonts w:ascii="Century Gothic" w:hAnsi="Century Gothic"/>
                <w:sz w:val="24"/>
              </w:rPr>
            </w:pPr>
            <w:r w:rsidRPr="008E442F">
              <w:rPr>
                <w:rFonts w:ascii="Century Gothic" w:hAnsi="Century Gothic"/>
                <w:sz w:val="24"/>
              </w:rPr>
              <w:t>Page 29</w:t>
            </w:r>
          </w:p>
          <w:p w:rsidR="00612120" w:rsidRPr="008E442F" w:rsidRDefault="00612120" w:rsidP="001603FE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612120" w:rsidRPr="008E442F" w:rsidRDefault="00612120" w:rsidP="001603FE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612120" w:rsidRPr="008E442F" w:rsidRDefault="00612120" w:rsidP="001603FE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612120" w:rsidRPr="008E442F" w:rsidRDefault="00612120" w:rsidP="001603FE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</w:p>
          <w:p w:rsidR="00612120" w:rsidRPr="008E442F" w:rsidRDefault="00612120" w:rsidP="001603FE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</w:p>
          <w:p w:rsidR="00612120" w:rsidRPr="008E442F" w:rsidRDefault="00612120" w:rsidP="001603FE">
            <w:pPr>
              <w:pStyle w:val="Sinespaciado"/>
              <w:ind w:left="857"/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612120" w:rsidRPr="009D2184" w:rsidTr="001603FE">
        <w:trPr>
          <w:trHeight w:val="1534"/>
        </w:trPr>
        <w:tc>
          <w:tcPr>
            <w:tcW w:w="2802" w:type="dxa"/>
          </w:tcPr>
          <w:p w:rsidR="00612120" w:rsidRPr="008E442F" w:rsidRDefault="00612120" w:rsidP="001603FE">
            <w:pPr>
              <w:pStyle w:val="Sinespaciado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612120" w:rsidRPr="008E442F" w:rsidRDefault="00612120" w:rsidP="001603FE">
            <w:pPr>
              <w:pStyle w:val="Sinespaciado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612120" w:rsidRPr="008E442F" w:rsidRDefault="00612120" w:rsidP="001603FE">
            <w:pPr>
              <w:pStyle w:val="Sinespaciado"/>
              <w:jc w:val="center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8E442F">
              <w:rPr>
                <w:rFonts w:ascii="Century Gothic" w:hAnsi="Century Gothic"/>
                <w:sz w:val="28"/>
                <w:szCs w:val="28"/>
              </w:rPr>
              <w:t>My</w:t>
            </w:r>
            <w:proofErr w:type="spellEnd"/>
            <w:r w:rsidRPr="008E442F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Pr="008E442F">
              <w:rPr>
                <w:rFonts w:ascii="Century Gothic" w:hAnsi="Century Gothic"/>
                <w:sz w:val="28"/>
                <w:szCs w:val="28"/>
              </w:rPr>
              <w:t>body</w:t>
            </w:r>
            <w:proofErr w:type="spellEnd"/>
          </w:p>
        </w:tc>
        <w:tc>
          <w:tcPr>
            <w:tcW w:w="7229" w:type="dxa"/>
          </w:tcPr>
          <w:p w:rsidR="00612120" w:rsidRPr="008E442F" w:rsidRDefault="00612120" w:rsidP="001603FE">
            <w:pPr>
              <w:pStyle w:val="Sinespaciado"/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8E442F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Viernes.</w:t>
            </w:r>
          </w:p>
          <w:p w:rsidR="00612120" w:rsidRPr="008E442F" w:rsidRDefault="00612120" w:rsidP="001603FE">
            <w:pPr>
              <w:pStyle w:val="Sinespaciado"/>
              <w:rPr>
                <w:rFonts w:ascii="Century Gothic" w:hAnsi="Century Gothic"/>
                <w:bCs/>
                <w:sz w:val="28"/>
                <w:szCs w:val="28"/>
                <w:lang w:val="en-US"/>
              </w:rPr>
            </w:pPr>
            <w:r w:rsidRPr="008E442F">
              <w:rPr>
                <w:rFonts w:ascii="Century Gothic" w:hAnsi="Century Gothic"/>
                <w:bCs/>
                <w:sz w:val="28"/>
                <w:szCs w:val="28"/>
                <w:lang w:val="en-US"/>
              </w:rPr>
              <w:t xml:space="preserve">Circle the body parts and color girls color the girl, boys color the boy. </w:t>
            </w:r>
          </w:p>
          <w:p w:rsidR="00612120" w:rsidRPr="008E442F" w:rsidRDefault="00612120" w:rsidP="001603FE">
            <w:pPr>
              <w:pStyle w:val="Sinespaciado"/>
              <w:rPr>
                <w:rFonts w:ascii="Century Gothic" w:hAnsi="Century Gothic"/>
                <w:sz w:val="28"/>
                <w:szCs w:val="28"/>
              </w:rPr>
            </w:pPr>
            <w:r w:rsidRPr="008E442F">
              <w:rPr>
                <w:rFonts w:ascii="Century Gothic" w:hAnsi="Century Gothic"/>
                <w:bCs/>
                <w:sz w:val="28"/>
                <w:szCs w:val="28"/>
              </w:rPr>
              <w:t>Page 30</w:t>
            </w:r>
          </w:p>
          <w:p w:rsidR="00612120" w:rsidRPr="008E442F" w:rsidRDefault="00612120" w:rsidP="001603FE">
            <w:pPr>
              <w:pStyle w:val="Sinespaciado"/>
              <w:rPr>
                <w:rFonts w:ascii="Century Gothic" w:hAnsi="Century Gothic"/>
                <w:sz w:val="28"/>
                <w:szCs w:val="28"/>
              </w:rPr>
            </w:pPr>
            <w:r w:rsidRPr="008E442F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3898" w:type="dxa"/>
          </w:tcPr>
          <w:p w:rsidR="00612120" w:rsidRPr="008E442F" w:rsidRDefault="00612120" w:rsidP="001603FE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</w:p>
          <w:p w:rsidR="00612120" w:rsidRPr="008E442F" w:rsidRDefault="00612120" w:rsidP="001603FE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 w:rsidRPr="008E442F">
              <w:rPr>
                <w:rFonts w:ascii="Century Gothic" w:hAnsi="Century Gothic"/>
                <w:sz w:val="24"/>
              </w:rPr>
              <w:t>Page 30</w:t>
            </w:r>
          </w:p>
          <w:p w:rsidR="00612120" w:rsidRPr="008E442F" w:rsidRDefault="00612120" w:rsidP="001603FE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</w:p>
          <w:p w:rsidR="00612120" w:rsidRPr="008E442F" w:rsidRDefault="00612120" w:rsidP="001603FE">
            <w:pPr>
              <w:pStyle w:val="Sinespaciado"/>
              <w:ind w:left="857"/>
              <w:jc w:val="center"/>
              <w:rPr>
                <w:rFonts w:ascii="Century Gothic" w:hAnsi="Century Gothic"/>
                <w:sz w:val="24"/>
              </w:rPr>
            </w:pPr>
          </w:p>
        </w:tc>
      </w:tr>
    </w:tbl>
    <w:p w:rsidR="003140EE" w:rsidRDefault="003140EE">
      <w:bookmarkStart w:id="0" w:name="_GoBack"/>
      <w:bookmarkEnd w:id="0"/>
    </w:p>
    <w:sectPr w:rsidR="003140EE" w:rsidSect="00D16E30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30"/>
    <w:rsid w:val="003140EE"/>
    <w:rsid w:val="00612120"/>
    <w:rsid w:val="008E5D1A"/>
    <w:rsid w:val="00D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EDA9"/>
  <w15:chartTrackingRefBased/>
  <w15:docId w15:val="{B04E76A9-EC75-42DC-BF12-400F02F3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120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16E30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D16E3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2020-06-28T22:07:00Z</dcterms:created>
  <dcterms:modified xsi:type="dcterms:W3CDTF">2020-06-28T22:07:00Z</dcterms:modified>
</cp:coreProperties>
</file>