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072" w:rsidRDefault="00F07072" w:rsidP="00F07072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48A81734" wp14:editId="738F0F3D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8" name="Imagen 8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F07072" w:rsidRPr="009D2184" w:rsidRDefault="00F07072" w:rsidP="00F07072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del </w:t>
      </w:r>
      <w:r w:rsidR="003F2645">
        <w:rPr>
          <w:rFonts w:ascii="Century Gothic" w:hAnsi="Century Gothic"/>
          <w:b/>
          <w:sz w:val="32"/>
        </w:rPr>
        <w:t xml:space="preserve">12 al </w:t>
      </w:r>
      <w:proofErr w:type="gramStart"/>
      <w:r w:rsidR="003F2645">
        <w:rPr>
          <w:rFonts w:ascii="Century Gothic" w:hAnsi="Century Gothic"/>
          <w:b/>
          <w:sz w:val="32"/>
        </w:rPr>
        <w:t xml:space="preserve">16 </w:t>
      </w:r>
      <w:r w:rsidR="00866D5E">
        <w:rPr>
          <w:rFonts w:ascii="Century Gothic" w:hAnsi="Century Gothic"/>
          <w:b/>
          <w:sz w:val="32"/>
        </w:rPr>
        <w:t xml:space="preserve"> </w:t>
      </w:r>
      <w:r w:rsidR="00443ED9">
        <w:rPr>
          <w:rFonts w:ascii="Century Gothic" w:hAnsi="Century Gothic"/>
          <w:b/>
          <w:sz w:val="32"/>
        </w:rPr>
        <w:t>de</w:t>
      </w:r>
      <w:proofErr w:type="gramEnd"/>
      <w:r w:rsidR="00443ED9">
        <w:rPr>
          <w:rFonts w:ascii="Century Gothic" w:hAnsi="Century Gothic"/>
          <w:b/>
          <w:sz w:val="32"/>
        </w:rPr>
        <w:t xml:space="preserve"> octubre.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F07072" w:rsidRPr="009D2184" w:rsidTr="0071738E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F07072" w:rsidRPr="009D2184" w:rsidRDefault="00F0707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F07072" w:rsidRPr="009D2184" w:rsidRDefault="00F0707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F07072" w:rsidRPr="009D2184" w:rsidRDefault="00F0707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F07072" w:rsidRPr="009D2184" w:rsidRDefault="00F0707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Comunicación y lenguaje</w:t>
            </w:r>
          </w:p>
        </w:tc>
      </w:tr>
    </w:tbl>
    <w:p w:rsidR="00F07072" w:rsidRPr="009D2184" w:rsidRDefault="00F07072" w:rsidP="00F07072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F07072" w:rsidRPr="009D2184" w:rsidTr="0071738E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F07072" w:rsidRPr="009D2184" w:rsidRDefault="00F07072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F07072" w:rsidRPr="009D2184" w:rsidRDefault="00F07072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F07072" w:rsidRPr="009D2184" w:rsidRDefault="00F07072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F07072" w:rsidRPr="009D2184" w:rsidTr="0071738E">
        <w:trPr>
          <w:trHeight w:val="6753"/>
        </w:trPr>
        <w:tc>
          <w:tcPr>
            <w:tcW w:w="2802" w:type="dxa"/>
          </w:tcPr>
          <w:p w:rsidR="00F07072" w:rsidRPr="009E0D5A" w:rsidRDefault="00F07072" w:rsidP="0071738E">
            <w:pPr>
              <w:pStyle w:val="Sinespaciado"/>
              <w:ind w:left="720"/>
              <w:rPr>
                <w:rFonts w:ascii="Century Gothic" w:hAnsi="Century Gothic"/>
                <w:sz w:val="24"/>
                <w:szCs w:val="24"/>
              </w:rPr>
            </w:pP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1E488B" w:rsidRDefault="001E488B" w:rsidP="00F65814">
            <w:pPr>
              <w:pStyle w:val="Sinespaciado"/>
              <w:jc w:val="center"/>
              <w:rPr>
                <w:rFonts w:ascii="Century Gothic" w:hAnsi="Century Gothic"/>
                <w:sz w:val="36"/>
                <w:szCs w:val="24"/>
              </w:rPr>
            </w:pPr>
          </w:p>
          <w:p w:rsidR="00F65814" w:rsidRDefault="00F65814" w:rsidP="00F65814">
            <w:pPr>
              <w:pStyle w:val="Sinespaciado"/>
              <w:jc w:val="center"/>
              <w:rPr>
                <w:rFonts w:ascii="Century Gothic" w:hAnsi="Century Gothic"/>
                <w:sz w:val="36"/>
                <w:szCs w:val="24"/>
              </w:rPr>
            </w:pPr>
          </w:p>
          <w:p w:rsidR="00F65814" w:rsidRDefault="00F65814" w:rsidP="00F65814">
            <w:pPr>
              <w:pStyle w:val="Sinespaciado"/>
              <w:jc w:val="center"/>
              <w:rPr>
                <w:rFonts w:ascii="Century Gothic" w:hAnsi="Century Gothic"/>
                <w:sz w:val="36"/>
                <w:szCs w:val="24"/>
              </w:rPr>
            </w:pPr>
          </w:p>
          <w:p w:rsidR="00F65814" w:rsidRPr="00F65814" w:rsidRDefault="00F65814" w:rsidP="00F65814">
            <w:pPr>
              <w:pStyle w:val="Sinespaciado"/>
              <w:jc w:val="center"/>
              <w:rPr>
                <w:rFonts w:ascii="Century Gothic" w:hAnsi="Century Gothic"/>
                <w:sz w:val="36"/>
                <w:szCs w:val="24"/>
              </w:rPr>
            </w:pPr>
          </w:p>
          <w:p w:rsidR="009F4477" w:rsidRPr="00F65814" w:rsidRDefault="00F65814" w:rsidP="00F65814">
            <w:pPr>
              <w:pStyle w:val="Sinespaciado"/>
              <w:jc w:val="center"/>
              <w:rPr>
                <w:rFonts w:ascii="Century Gothic" w:hAnsi="Century Gothic"/>
                <w:sz w:val="36"/>
                <w:szCs w:val="24"/>
              </w:rPr>
            </w:pPr>
            <w:bookmarkStart w:id="0" w:name="_GoBack"/>
            <w:bookmarkEnd w:id="0"/>
            <w:r w:rsidRPr="00F65814">
              <w:rPr>
                <w:rFonts w:ascii="Century Gothic" w:hAnsi="Century Gothic"/>
                <w:sz w:val="36"/>
                <w:szCs w:val="24"/>
              </w:rPr>
              <w:t>Vocal u</w:t>
            </w:r>
          </w:p>
          <w:p w:rsidR="00F07072" w:rsidRPr="00F65814" w:rsidRDefault="00F65814" w:rsidP="00F65814">
            <w:pPr>
              <w:pStyle w:val="Sinespaciado"/>
              <w:jc w:val="center"/>
              <w:rPr>
                <w:rFonts w:ascii="Century Gothic" w:hAnsi="Century Gothic"/>
                <w:sz w:val="36"/>
                <w:szCs w:val="24"/>
              </w:rPr>
            </w:pPr>
            <w:r>
              <w:rPr>
                <w:rFonts w:ascii="Century Gothic" w:hAnsi="Century Gothic"/>
                <w:sz w:val="36"/>
                <w:szCs w:val="24"/>
              </w:rPr>
              <w:t>en inglé</w:t>
            </w:r>
            <w:r w:rsidR="0026023D" w:rsidRPr="00F65814">
              <w:rPr>
                <w:rFonts w:ascii="Century Gothic" w:hAnsi="Century Gothic"/>
                <w:sz w:val="36"/>
                <w:szCs w:val="24"/>
              </w:rPr>
              <w:t>s.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29" w:type="dxa"/>
          </w:tcPr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9E0D5A">
              <w:rPr>
                <w:rFonts w:ascii="Century Gothic" w:hAnsi="Century Gothic"/>
                <w:b/>
                <w:sz w:val="24"/>
                <w:szCs w:val="24"/>
              </w:rPr>
              <w:t xml:space="preserve">Lunes </w:t>
            </w:r>
          </w:p>
          <w:p w:rsidR="00A11B9F" w:rsidRDefault="000931CB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Vocalizaremos la letra </w:t>
            </w:r>
            <w:r w:rsidR="003F2645">
              <w:rPr>
                <w:rFonts w:ascii="Century Gothic" w:hAnsi="Century Gothic"/>
                <w:bCs/>
                <w:sz w:val="24"/>
                <w:szCs w:val="24"/>
              </w:rPr>
              <w:t>u.</w:t>
            </w:r>
          </w:p>
          <w:p w:rsidR="0058790A" w:rsidRDefault="0058790A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Con imágenes que empiezan con la vocal </w:t>
            </w:r>
            <w:r w:rsidR="00F65814">
              <w:rPr>
                <w:rFonts w:ascii="Century Gothic" w:hAnsi="Century Gothic"/>
                <w:bCs/>
                <w:sz w:val="24"/>
                <w:szCs w:val="24"/>
              </w:rPr>
              <w:t>u, jugará</w:t>
            </w:r>
            <w:r w:rsidR="00F52A8E">
              <w:rPr>
                <w:rFonts w:ascii="Century Gothic" w:hAnsi="Century Gothic"/>
                <w:bCs/>
                <w:sz w:val="24"/>
                <w:szCs w:val="24"/>
              </w:rPr>
              <w:t xml:space="preserve">n </w:t>
            </w:r>
            <w:r w:rsidR="00F65814">
              <w:rPr>
                <w:rFonts w:ascii="Century Gothic" w:hAnsi="Century Gothic"/>
                <w:bCs/>
                <w:sz w:val="24"/>
                <w:szCs w:val="24"/>
              </w:rPr>
              <w:t>formando la</w:t>
            </w:r>
            <w:r w:rsidR="00F52A8E">
              <w:rPr>
                <w:rFonts w:ascii="Century Gothic" w:hAnsi="Century Gothic"/>
                <w:bCs/>
                <w:sz w:val="24"/>
                <w:szCs w:val="24"/>
              </w:rPr>
              <w:t xml:space="preserve"> vocal con </w:t>
            </w:r>
            <w:proofErr w:type="spellStart"/>
            <w:r w:rsidR="00F52A8E">
              <w:rPr>
                <w:rFonts w:ascii="Century Gothic" w:hAnsi="Century Gothic"/>
                <w:bCs/>
                <w:sz w:val="24"/>
                <w:szCs w:val="24"/>
              </w:rPr>
              <w:t>plasticina</w:t>
            </w:r>
            <w:proofErr w:type="spellEnd"/>
            <w:r w:rsidR="00F52A8E">
              <w:rPr>
                <w:rFonts w:ascii="Century Gothic" w:hAnsi="Century Gothic"/>
                <w:bCs/>
                <w:sz w:val="24"/>
                <w:szCs w:val="24"/>
              </w:rPr>
              <w:t>.</w:t>
            </w:r>
          </w:p>
          <w:p w:rsidR="00E730BB" w:rsidRPr="009E0D5A" w:rsidRDefault="00E730BB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F52A8E" w:rsidRDefault="008D44A2" w:rsidP="00AE72D6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Martes</w:t>
            </w:r>
          </w:p>
          <w:p w:rsidR="00913F6D" w:rsidRDefault="008D6D48" w:rsidP="00AE72D6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Vocalizaremos de nuevo con imágenes y trabajaremos la </w:t>
            </w:r>
            <w:r w:rsidR="00F65814">
              <w:rPr>
                <w:rFonts w:ascii="Century Gothic" w:hAnsi="Century Gothic"/>
                <w:bCs/>
                <w:sz w:val="24"/>
                <w:szCs w:val="24"/>
              </w:rPr>
              <w:t>página</w:t>
            </w:r>
            <w:r w:rsidR="00174082">
              <w:rPr>
                <w:rFonts w:ascii="Century Gothic" w:hAnsi="Century Gothic"/>
                <w:bCs/>
                <w:sz w:val="24"/>
                <w:szCs w:val="24"/>
              </w:rPr>
              <w:t xml:space="preserve"> 8</w:t>
            </w:r>
            <w:r w:rsidR="00784A6D">
              <w:rPr>
                <w:rFonts w:ascii="Century Gothic" w:hAnsi="Century Gothic"/>
                <w:bCs/>
                <w:sz w:val="24"/>
                <w:szCs w:val="24"/>
              </w:rPr>
              <w:t>6</w:t>
            </w:r>
          </w:p>
          <w:p w:rsidR="00552D23" w:rsidRPr="00913F6D" w:rsidRDefault="00552D23" w:rsidP="00AE72D6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F84250" w:rsidRDefault="00F07072" w:rsidP="0071738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E0D5A">
              <w:rPr>
                <w:rFonts w:ascii="Century Gothic" w:hAnsi="Century Gothic"/>
                <w:b/>
                <w:bCs/>
                <w:sz w:val="24"/>
                <w:szCs w:val="24"/>
              </w:rPr>
              <w:t>Miércole</w:t>
            </w:r>
            <w:r w:rsidR="009F49B1">
              <w:rPr>
                <w:rFonts w:ascii="Century Gothic" w:hAnsi="Century Gothic"/>
                <w:b/>
                <w:bCs/>
                <w:sz w:val="24"/>
                <w:szCs w:val="24"/>
              </w:rPr>
              <w:t>s</w:t>
            </w:r>
          </w:p>
          <w:p w:rsidR="00F07072" w:rsidRPr="009E0D5A" w:rsidRDefault="00436401" w:rsidP="0071738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Vocalizaremos de nuevo la vocal y asociaremos las imágenes</w:t>
            </w:r>
            <w:r w:rsidR="00416B6B">
              <w:rPr>
                <w:rFonts w:ascii="Century Gothic" w:hAnsi="Century Gothic"/>
                <w:sz w:val="24"/>
                <w:szCs w:val="24"/>
              </w:rPr>
              <w:t xml:space="preserve"> que empiezan con la vocal </w:t>
            </w:r>
            <w:r w:rsidR="00784A6D">
              <w:rPr>
                <w:rFonts w:ascii="Century Gothic" w:hAnsi="Century Gothic"/>
                <w:sz w:val="24"/>
                <w:szCs w:val="24"/>
              </w:rPr>
              <w:t xml:space="preserve">u. </w:t>
            </w:r>
            <w:r w:rsidR="00416B6B">
              <w:rPr>
                <w:rFonts w:ascii="Century Gothic" w:hAnsi="Century Gothic"/>
                <w:sz w:val="24"/>
                <w:szCs w:val="24"/>
              </w:rPr>
              <w:t xml:space="preserve"> Formaran el trazo de la vocal </w:t>
            </w:r>
            <w:r w:rsidR="00D44024">
              <w:rPr>
                <w:rFonts w:ascii="Century Gothic" w:hAnsi="Century Gothic"/>
                <w:sz w:val="24"/>
                <w:szCs w:val="24"/>
              </w:rPr>
              <w:t>u</w:t>
            </w:r>
            <w:r w:rsidR="00416B6B">
              <w:rPr>
                <w:rFonts w:ascii="Century Gothic" w:hAnsi="Century Gothic"/>
                <w:sz w:val="24"/>
                <w:szCs w:val="24"/>
              </w:rPr>
              <w:t xml:space="preserve"> con bolitas de papel.</w:t>
            </w:r>
          </w:p>
          <w:p w:rsidR="00F07072" w:rsidRPr="009E0D5A" w:rsidRDefault="00F07072" w:rsidP="0071738E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B33520" w:rsidRDefault="002458FF" w:rsidP="0071738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Jueves</w:t>
            </w:r>
          </w:p>
          <w:p w:rsidR="00F07072" w:rsidRPr="009E0D5A" w:rsidRDefault="00D44024" w:rsidP="0071738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Repaso de vocales</w:t>
            </w:r>
          </w:p>
          <w:p w:rsidR="00F07072" w:rsidRPr="009E0D5A" w:rsidRDefault="00F07072" w:rsidP="0071738E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07072" w:rsidRPr="00651074" w:rsidRDefault="000931CB" w:rsidP="0071738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Viernes</w:t>
            </w:r>
          </w:p>
          <w:p w:rsidR="00F07072" w:rsidRPr="00276B06" w:rsidRDefault="00D44024" w:rsidP="0071738E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Cs/>
                <w:sz w:val="28"/>
              </w:rPr>
              <w:t>Repaso de vocales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898" w:type="dxa"/>
          </w:tcPr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07072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65814" w:rsidRDefault="00F65814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65814" w:rsidRDefault="00F65814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65814" w:rsidRDefault="00F65814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65814" w:rsidRDefault="00F65814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65814" w:rsidRPr="009E0D5A" w:rsidRDefault="00F65814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E85DB5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B0FF8">
              <w:rPr>
                <w:rFonts w:ascii="Century Gothic" w:hAnsi="Century Gothic"/>
                <w:sz w:val="24"/>
                <w:szCs w:val="24"/>
              </w:rPr>
              <w:t>Vocalización con imágenes.</w:t>
            </w:r>
          </w:p>
          <w:p w:rsidR="00F07072" w:rsidRPr="009E0D5A" w:rsidRDefault="00F65814" w:rsidP="00F65814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Página</w:t>
            </w:r>
            <w:r w:rsidR="003E7EB1">
              <w:rPr>
                <w:rFonts w:ascii="Century Gothic" w:hAnsi="Century Gothic"/>
                <w:sz w:val="24"/>
                <w:szCs w:val="24"/>
              </w:rPr>
              <w:t xml:space="preserve"> 86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              .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                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                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                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             </w:t>
            </w:r>
          </w:p>
        </w:tc>
      </w:tr>
    </w:tbl>
    <w:p w:rsidR="006824E8" w:rsidRPr="00F07072" w:rsidRDefault="006824E8" w:rsidP="00F07072"/>
    <w:sectPr w:rsidR="006824E8" w:rsidRPr="00F07072" w:rsidSect="00A2605A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5A"/>
    <w:rsid w:val="00074B58"/>
    <w:rsid w:val="000931CB"/>
    <w:rsid w:val="000B0FF8"/>
    <w:rsid w:val="000B40BD"/>
    <w:rsid w:val="000C0A6D"/>
    <w:rsid w:val="000F7D5D"/>
    <w:rsid w:val="00100FF2"/>
    <w:rsid w:val="00127018"/>
    <w:rsid w:val="001365D1"/>
    <w:rsid w:val="0017393C"/>
    <w:rsid w:val="00174082"/>
    <w:rsid w:val="001B481D"/>
    <w:rsid w:val="001C08DA"/>
    <w:rsid w:val="001D604E"/>
    <w:rsid w:val="001E488B"/>
    <w:rsid w:val="002458FF"/>
    <w:rsid w:val="0026023D"/>
    <w:rsid w:val="00276B06"/>
    <w:rsid w:val="002805CA"/>
    <w:rsid w:val="002B3A84"/>
    <w:rsid w:val="002E44F4"/>
    <w:rsid w:val="002F3487"/>
    <w:rsid w:val="00331994"/>
    <w:rsid w:val="003E1F29"/>
    <w:rsid w:val="003E7EB1"/>
    <w:rsid w:val="003F2645"/>
    <w:rsid w:val="0040159E"/>
    <w:rsid w:val="00416B6B"/>
    <w:rsid w:val="00436401"/>
    <w:rsid w:val="00441F1C"/>
    <w:rsid w:val="00443ED9"/>
    <w:rsid w:val="00496D22"/>
    <w:rsid w:val="004D5F35"/>
    <w:rsid w:val="00552D23"/>
    <w:rsid w:val="00556174"/>
    <w:rsid w:val="0058790A"/>
    <w:rsid w:val="0059562B"/>
    <w:rsid w:val="006145DF"/>
    <w:rsid w:val="00651074"/>
    <w:rsid w:val="00657C04"/>
    <w:rsid w:val="00664AC8"/>
    <w:rsid w:val="006824E8"/>
    <w:rsid w:val="006E749A"/>
    <w:rsid w:val="00723371"/>
    <w:rsid w:val="00737A65"/>
    <w:rsid w:val="00761429"/>
    <w:rsid w:val="00784A6D"/>
    <w:rsid w:val="007E77EE"/>
    <w:rsid w:val="00826241"/>
    <w:rsid w:val="008535D6"/>
    <w:rsid w:val="00866D5E"/>
    <w:rsid w:val="008D44A2"/>
    <w:rsid w:val="008D6D48"/>
    <w:rsid w:val="008F0BE0"/>
    <w:rsid w:val="008F7B31"/>
    <w:rsid w:val="00904049"/>
    <w:rsid w:val="00913F6D"/>
    <w:rsid w:val="00954A2C"/>
    <w:rsid w:val="009672F4"/>
    <w:rsid w:val="00971C7A"/>
    <w:rsid w:val="009C1866"/>
    <w:rsid w:val="009D7E63"/>
    <w:rsid w:val="009F4477"/>
    <w:rsid w:val="009F49B1"/>
    <w:rsid w:val="00A11B9F"/>
    <w:rsid w:val="00A2605A"/>
    <w:rsid w:val="00A819AC"/>
    <w:rsid w:val="00A95792"/>
    <w:rsid w:val="00AA7CAA"/>
    <w:rsid w:val="00AC1734"/>
    <w:rsid w:val="00AC2798"/>
    <w:rsid w:val="00AE72D6"/>
    <w:rsid w:val="00AF52E2"/>
    <w:rsid w:val="00B33520"/>
    <w:rsid w:val="00B33824"/>
    <w:rsid w:val="00B42FF7"/>
    <w:rsid w:val="00B55BF7"/>
    <w:rsid w:val="00BE05B1"/>
    <w:rsid w:val="00BF461E"/>
    <w:rsid w:val="00C02628"/>
    <w:rsid w:val="00C04CB7"/>
    <w:rsid w:val="00C17E9A"/>
    <w:rsid w:val="00C218DA"/>
    <w:rsid w:val="00C25280"/>
    <w:rsid w:val="00C94832"/>
    <w:rsid w:val="00CA2BD2"/>
    <w:rsid w:val="00CB2680"/>
    <w:rsid w:val="00D037DA"/>
    <w:rsid w:val="00D347C6"/>
    <w:rsid w:val="00D44024"/>
    <w:rsid w:val="00D532D0"/>
    <w:rsid w:val="00D802D6"/>
    <w:rsid w:val="00DC44EC"/>
    <w:rsid w:val="00DF5167"/>
    <w:rsid w:val="00E171D8"/>
    <w:rsid w:val="00E37243"/>
    <w:rsid w:val="00E41C9F"/>
    <w:rsid w:val="00E63DEA"/>
    <w:rsid w:val="00E65694"/>
    <w:rsid w:val="00E6692C"/>
    <w:rsid w:val="00E72E3B"/>
    <w:rsid w:val="00E730BB"/>
    <w:rsid w:val="00E85DB5"/>
    <w:rsid w:val="00E94D3A"/>
    <w:rsid w:val="00EC0F9B"/>
    <w:rsid w:val="00F07072"/>
    <w:rsid w:val="00F30C7F"/>
    <w:rsid w:val="00F52A8E"/>
    <w:rsid w:val="00F53540"/>
    <w:rsid w:val="00F65814"/>
    <w:rsid w:val="00F84250"/>
    <w:rsid w:val="00F93D78"/>
    <w:rsid w:val="00FD2483"/>
    <w:rsid w:val="00FE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69613A"/>
  <w15:chartTrackingRefBased/>
  <w15:docId w15:val="{29172EA1-DB05-48F8-956A-FCEA73E0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0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605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53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2020-10-11T19:48:00Z</dcterms:created>
  <dcterms:modified xsi:type="dcterms:W3CDTF">2020-10-11T19:48:00Z</dcterms:modified>
</cp:coreProperties>
</file>